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Pr="00F45485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/>
    <w:p w14:paraId="732BAE9A" w14:textId="77777777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</w:p>
    <w:p w14:paraId="6DD6329E" w14:textId="77777777" w:rsidR="00D30484" w:rsidRPr="00F45485" w:rsidRDefault="00D30484" w:rsidP="00720B8F"/>
    <w:p w14:paraId="4D60CE29" w14:textId="4777F495" w:rsidR="00D30484" w:rsidRPr="00F45485" w:rsidRDefault="00D30484" w:rsidP="00E53A56">
      <w:pPr>
        <w:jc w:val="both"/>
      </w:pPr>
      <w:r w:rsidRPr="00F45485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</w:t>
      </w:r>
      <w:r w:rsidR="0083562D">
        <w:t>nania oraz załączeniem dokumentów</w:t>
      </w:r>
      <w:r w:rsidRPr="00F45485">
        <w:t xml:space="preserve"> pot</w:t>
      </w:r>
      <w:r w:rsidR="0083562D">
        <w:t>wierdzających</w:t>
      </w:r>
      <w:r w:rsidRPr="00F45485">
        <w:t>, że roboty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/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30AF0852" w:rsidR="00D30484" w:rsidRPr="00E53A56" w:rsidRDefault="00D30484" w:rsidP="00E53A56">
            <w:pPr>
              <w:jc w:val="center"/>
            </w:pPr>
            <w:r w:rsidRPr="00E53A56">
              <w:t>Nazwa i adres obiektu oraz nazwa i adres wykonawcy</w:t>
            </w:r>
            <w:r w:rsidR="00C72838">
              <w:t xml:space="preserve"> przedmiotowych instalacji przeciwpożarowych</w:t>
            </w:r>
          </w:p>
        </w:tc>
        <w:tc>
          <w:tcPr>
            <w:tcW w:w="2977" w:type="dxa"/>
            <w:vAlign w:val="center"/>
          </w:tcPr>
          <w:p w14:paraId="33859923" w14:textId="61BFFD23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77777777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5C806E3" w14:textId="45DF0D6D" w:rsidR="00D30484" w:rsidRPr="00E53A56" w:rsidRDefault="00C72838" w:rsidP="00C72838">
            <w:pPr>
              <w:jc w:val="center"/>
            </w:pPr>
            <w:r>
              <w:t xml:space="preserve">Wartość netto zrealizowanej instalacji przeciwpożarowej </w:t>
            </w:r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B56A61D" w:rsidR="00D30484" w:rsidRPr="00F45485" w:rsidRDefault="00D30484" w:rsidP="00720B8F">
      <w:r w:rsidRPr="00F45485">
        <w:t xml:space="preserve">Do wykazu należy dołączyć dokumenty potwierdzające, że roboty zostały wykonane zgodnie z zasadami sztuki budowlanej i prawidłowo ukończone (przedłożenie stosownego </w:t>
      </w:r>
      <w:r w:rsidR="00737775">
        <w:t>potwierdzenia np. referencje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326B7" w14:textId="77777777" w:rsidR="008306ED" w:rsidRDefault="008306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18F3" w14:textId="77777777" w:rsidR="008306ED" w:rsidRDefault="00830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B41C9" w14:textId="77777777" w:rsidR="008306ED" w:rsidRDefault="008306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FD92" w14:textId="77777777" w:rsidR="008306ED" w:rsidRDefault="006D372F" w:rsidP="006D372F">
    <w:pPr>
      <w:tabs>
        <w:tab w:val="left" w:pos="5400"/>
        <w:tab w:val="left" w:pos="10665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8306ED">
      <w:rPr>
        <w:rFonts w:ascii="Arial" w:hAnsi="Arial" w:cs="Arial"/>
        <w:i/>
        <w:sz w:val="16"/>
        <w:szCs w:val="16"/>
      </w:rPr>
      <w:t xml:space="preserve">   </w:t>
    </w:r>
  </w:p>
  <w:p w14:paraId="0B65D13D" w14:textId="4D4E32A6" w:rsidR="00FD605F" w:rsidRPr="005D261D" w:rsidRDefault="008306ED" w:rsidP="006D372F">
    <w:pPr>
      <w:tabs>
        <w:tab w:val="left" w:pos="5400"/>
        <w:tab w:val="left" w:pos="10665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</w:t>
    </w:r>
    <w:bookmarkStart w:id="0" w:name="_GoBack"/>
    <w:bookmarkEnd w:id="0"/>
    <w:r>
      <w:rPr>
        <w:noProof/>
      </w:rPr>
      <w:drawing>
        <wp:inline distT="0" distB="0" distL="0" distR="0" wp14:anchorId="3238DF39" wp14:editId="4AD85FE7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72F">
      <w:rPr>
        <w:rFonts w:ascii="Arial" w:hAnsi="Arial" w:cs="Arial"/>
        <w:i/>
        <w:sz w:val="16"/>
        <w:szCs w:val="16"/>
      </w:rPr>
      <w:tab/>
      <w:t xml:space="preserve">         </w:t>
    </w:r>
  </w:p>
  <w:p w14:paraId="5C18DA24" w14:textId="46F2D48C" w:rsidR="00FD605F" w:rsidRDefault="00FD605F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6EFA" w14:textId="77777777" w:rsidR="008306ED" w:rsidRDefault="008306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3123B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8FA"/>
    <w:rsid w:val="007D7E7A"/>
    <w:rsid w:val="008306ED"/>
    <w:rsid w:val="0083562D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283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446F-1551-4423-B3E2-C06245FA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10</cp:revision>
  <cp:lastPrinted>2016-05-11T06:34:00Z</cp:lastPrinted>
  <dcterms:created xsi:type="dcterms:W3CDTF">2016-06-07T09:14:00Z</dcterms:created>
  <dcterms:modified xsi:type="dcterms:W3CDTF">2017-03-30T20:26:00Z</dcterms:modified>
</cp:coreProperties>
</file>